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2026年贵州省老年诗词书画摄影大赛获奖作品名单</w:t>
      </w: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一、诗词类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250"/>
        <w:gridCol w:w="5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诗词一等奖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井绪玮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《水调歌头·村T》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方玲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</w:t>
            </w:r>
            <w:r>
              <w:rPr>
                <w:rStyle w:val="10"/>
                <w:b w:val="0"/>
                <w:bCs w:val="0"/>
                <w:sz w:val="24"/>
                <w:szCs w:val="24"/>
                <w:lang w:val="en-US" w:eastAsia="zh-CN" w:bidi="ar"/>
              </w:rPr>
              <w:t>·兴义万峰林》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龙立飞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《水调歌头·花江峡谷大桥》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李素莲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《定风波·银龄抒怀》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肖长林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Style w:val="10"/>
                <w:b w:val="0"/>
                <w:bCs w:val="0"/>
                <w:sz w:val="24"/>
                <w:szCs w:val="24"/>
                <w:lang w:val="en-US" w:eastAsia="zh-CN" w:bidi="ar"/>
              </w:rPr>
              <w:t>沁园春·多彩贵州》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陈章泉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《亲亲的还是我那乡土》（组诗）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郑祖林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《沁园春·咏贵州》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Style w:val="10"/>
                <w:b w:val="0"/>
                <w:bCs w:val="0"/>
                <w:sz w:val="24"/>
                <w:szCs w:val="24"/>
                <w:lang w:val="en-US" w:eastAsia="zh-CN" w:bidi="ar"/>
              </w:rPr>
              <w:t>沁园春·安顺古城吟》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覃建能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《满庭芳•荔波小七孔景区》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覃儒方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《散文诗</w:t>
            </w:r>
            <w:r>
              <w:rPr>
                <w:rStyle w:val="10"/>
                <w:b w:val="0"/>
                <w:bCs w:val="0"/>
                <w:sz w:val="24"/>
                <w:szCs w:val="24"/>
                <w:lang w:val="en-US" w:eastAsia="zh-CN" w:bidi="ar"/>
              </w:rPr>
              <w:t>·酢浆草》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诗词二等奖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《鹧鸪天·听鸟》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冯显文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《满江红·花江峡谷大桥礼赞》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孙筑平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《念奴娇·首夏贺五一》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杨奇逢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《浪淘沙·春忆》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杨昌盛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《七律•</w:t>
            </w: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老有所乐》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吴若海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《临江仙·无题》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陈仕兴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《七律·台盘村“村BA”》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陈丽菲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《清平乐·峰林布依美》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《七律·黔省耆风颂》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林亚平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《五律·文房诸宝》（六首）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周红伟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《水调歌头·游纳雍九洞天》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赵建勇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《五律·黔灵山》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钟光明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《沁园春·施秉云台山》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徐世仙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《清平乐·万峰林之春》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郭孑鸿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《赞岑巩杂稻种业上央视并列为国家级制种基地》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黄林红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《沁园春·学习手机摄制》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葛大霞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《满江红•三八礼赞》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雷远方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《中国天眼赋》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黎镜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《行香子•游碧影潭感怀》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潘广淑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《七绝·咏银龄》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诗词三等奖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王贵全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《黄果树瀑布》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石开金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《七律·银龄咏》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龙征礼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《甲秀楼》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龙泰煜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《七律·重登黔灵》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付忠礼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《满江红·退休》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朱世彪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《七律·世上最高桥花江峡谷大桥通车》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刘年芬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《蓝靛——儿时记忆》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刘如学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《菩萨蛮·退而不休》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许世军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《水调歌头•银龄麦架采风行》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许乐仁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《观贵阳街边音乐会有作》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阳书新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《水调歌头·雷公山》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牟勇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《一剪梅·归翁》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杨宗波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《七律·锦屏江城夕阳漫步》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杨晓航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《五律·平坝樱花》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何世洁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《五律·悼松山娃娃兵》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何仲芳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《七律·南北花乡行吟》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何崇义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《赞黔陶才子周渔璜》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余应斌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《春游贵安樱花园》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张小洋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《临江仙·观山湖公园初冬即景》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《七律·桑榆吟怀》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张忠平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《七律·银龄竞秀》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陈世忠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《赞美贵阳城》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金慧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《满庭芳·看岁月香醇》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周业华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《微型诗·银龄》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庞良特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《赞诗》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郑德沛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《七律·筑城恋歌》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赵庆国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《七律·诗乐》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赵学海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《沁园春·崇义八堡茶园采风》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赵嘉陵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《采桑子慢·相约敖溪》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贺太平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《鹧鸪天·游洪关太阳坪》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贺宏琼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《赞我中华》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秦应康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《七律·丛碧园赏杜鹃》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夏顺龙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《安顺虹山湖赞》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高扬宗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《静待百里杜鹃》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郭龙翔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《海龙囤记》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郭振南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《风入松·乌江源画廊游》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龚国芬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《游安顺虹山湖》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崔德贵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《满庭芳·银龄寄怀》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曾智鹏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《七律·以诗养老》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穆明罡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《沁园春·银龄展风采》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二、书法类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（按姓氏笔画升序排列，排名不分先后）</w:t>
      </w:r>
    </w:p>
    <w:tbl>
      <w:tblPr>
        <w:tblStyle w:val="5"/>
        <w:tblpPr w:leftFromText="181" w:rightFromText="181" w:vertAnchor="text" w:horzAnchor="page" w:tblpX="1486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250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王文武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毛泽东《采桑子重阳》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王廷忠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《东坡题跋一则》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韦宗林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《辛稼轩词三首》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史开菊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《五律·乙巳小寒日天晴吟》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宋家胤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林逋《梅花诗》四首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陈朝龙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《笔架砚池联》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周双林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《四尺中堂隶书》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周忠良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《晚霁登王六东阁》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郑平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《登黄山莲花峰绝顶》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徐翔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《禄雷英黔东南词五首》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王贵学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《刘禹锡诗一首》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韦述江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《袁牧春风》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田伟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《师说》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包和生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《飞云崖赋》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李树渊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《壮心不已扇面》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杨光春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《展子虔游春图卷》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吴家林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《节选董其昌画禅室随笔》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吴祥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《“武练文修”对联》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余光红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《诗三首并书》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宋正平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《暮年抒怀》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张运金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《梁启超论唐颜鲁公李玄靖碑》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陈蓉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《观沧海》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周旭东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《唐诗18首》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郑再华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《洛神赋》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敖国建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《张锳楹联作品》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莫正才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《游褒禅山记》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戚岳林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《岳阳楼记》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雷俊明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《春江花月夜》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廖锦辉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《宏图永驻 瑞气长存》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潘星金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《人民解放军占领南京》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《米蒂的海域名言》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王先群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《夜上黔山》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王茂琴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《范文正公文集叙》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王瑞生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《后赤壁赋》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文英好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《唐诗四首》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石云爱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《静坐》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冉伟隆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《将进酒》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白华超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《毛主席诗词七首》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冯锡银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李会群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《醉翁亭记》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李启念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《春江花月夜》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李厚明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《记承天寺夜游》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李彦芳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《录苏轼江城子·密州出猎》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《金盏倒垂莲·牡丹》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李德强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《自作诗重阳抒怀》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杨必刚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《汉江临眺》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杨永琦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《耕耘种月》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杨民耀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杨泽荣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《陋室铭》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杨胜林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《毛泽东清平乐会昌词》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杨富荣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《黔山秀水联》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吴高贤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《钱塘湖春行——白居易》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张太能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《节録荀子劝学》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《梦游天姥吟留别》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张焰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《身无心有联》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张新民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《七绝·虹山湖即景》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陈景忠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《沁园春·银龄竞秀》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赵雅平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《滚滚长江东逝水》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胡筑安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《毛泽东清平乐会昌词》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段中前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《乌衣巷》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胥思玺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《定风波》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袁光祥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《古诗三首》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夏兴涛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《春游湖》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高开平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《离思》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郭予践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《党的建设要务实为本》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郭越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《毛泽东诗句》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黄杏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《众生赋》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雷达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《乌衣巷》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雷俊辉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《茅屋为秋风所破歌》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谭仁华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《浪淘沙·银龄竞风采》</w:t>
            </w:r>
          </w:p>
        </w:tc>
      </w:tr>
    </w:tbl>
    <w:p>
      <w:pPr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三、绘画类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241"/>
        <w:gridCol w:w="5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丁恩东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《彝乡风情》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王怀义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《遵义自然山水写生》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石庆桂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《山居叠翠》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叶亚玲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《双栖图》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江帆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《版纳意趣》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杨先谟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《日子越过越红火》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姚本玉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《烟雨空濛》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高艳梅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《夏荷》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黄高堂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《屯堡影印》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屠兵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《贵州风貌》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马驰原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《老街记忆》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王岗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《春之歌》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王利新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《深壑鸣泉》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《寒江雪霁》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任一丁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《独立寒秋》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李建玲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《觅趣》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杨宣筑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《暮归图》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吴亚芹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《红梅·咏梅词意》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吴家远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《湖畔渔歌》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宋思源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《禾木村的秋天》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《绝壁天渠》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林亚平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《西江千户苗寨》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季芸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《一池清气》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钟召云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《乡山烟云》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贾文焕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《美丽家园孔雀》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高军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《秋色秋声》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龚文初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《夕照黔山满目明》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韩英华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《千年榕树》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蔡永康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《十八岁的哥哥要把军来参》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于琴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《春歌——燕子桃花》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韦惠君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《宝山人家》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方理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《溪山清幽》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毛先茂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《蜡染版画》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吕凤梧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《碧水映青山》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朱寿山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《篱边秋趣》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刘少云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《锦绣前程》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《玉兰花香》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孙灿慧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孙智军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《青岩东门》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杜雯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《清花烟峦图》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李开明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《郊游》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杨光平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《多声部苗女》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杨宗玫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《玉萦彩藤》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杨政銀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《鹃红映日》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杨显惠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《巡幽》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吴文忠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《老家味道》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何明秀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《仕女图》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汪海彤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《春江水暖》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沙征凯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张立强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《甜歌图》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张兴谷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《喀斯特奇景》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张昌玲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《藤花如瀑》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张群芳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《荷塘趣》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陈晓雷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《紫气东来》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金玉芬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《屯堡春深》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周友明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《甲秀风光》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周云萍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《苖岭变通途》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周斌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《秋塘》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赵旭芳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《和为贵》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胡成华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秦小棕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《秋色古韵》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袁再崇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《早春图》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凌平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《蒸蒸日上》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唐立斌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《清水江畔》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黄力红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《柳堤题扇图》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黄兴义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《山寨婚礼》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康莎莎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《望春》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曾蒙军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《多福》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谢民</w:t>
            </w:r>
          </w:p>
        </w:tc>
        <w:tc>
          <w:tcPr>
            <w:tcW w:w="56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《风畴染黄》</w:t>
            </w:r>
          </w:p>
        </w:tc>
      </w:tr>
    </w:tbl>
    <w:p>
      <w:pPr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四、摄影类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250"/>
        <w:gridCol w:w="5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乔啟明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《雨中训练忙》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杨选华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《龙里河大桥晨曦》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范述平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《村火车上的春晚》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袁应辉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《都匀毛尖茶制作现场直播》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唐家松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《脊梁》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黄德福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《足下风云》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彭国利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《高原明珠黑颈鹤》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蒙宝华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《水族婚俗》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廖江生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《逆光下的质感》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翟武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《遇见贵阳城》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万小敏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《抓鸭大赛―速度与激情》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《遵义新蒲白鹭湖景区》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王怀茂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《春山叠翠》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邓成刚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《鹤舞草海》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石顺福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《赤韵飞扬谢党恩》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严其玉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《雾锁茶山 光铸塔魂》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吴东俊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《贵阳的傍晚》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张顺发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《召之即来来之能战》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张前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《燃情水上“村BA”》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陆文舒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《迎春纳福》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陆廷林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《南明河的早晨》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陈星武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《吃新节盛会》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苑贵平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《夕阳拳影，健康同行》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罗志新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《贵州村马》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莫苍知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《捉鸡》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钱旭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《西藏天空之树》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彭义敏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《侗族摔跤》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韩德贵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《万马奔腾》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《布依水中拔河》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戴杰娅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《黑翅鸢育雏》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丁洪军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《田园“争”趣》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马金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《夜舞金蛇》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王远平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《万楼灯火映紫穹》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王茂琴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《罗甸大小井》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文庭辉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《烟火巷陌》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龙再钦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《萨玛节盛况》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刘文生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《神州八卦》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刘昌权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《茶山赛车》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江滋根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《梦幻加榜梯田》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李泽英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《马背英豪》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杨发斌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《丹霞瀑布群》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杨再元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《田埂上的天籁》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杨佐斌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《梦幻织金洞》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杨国进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《建设世界第一高桥》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《花脸龙的千年脸谱》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杨胜斌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《碧江日出》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吴儒波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《春韵》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何春联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《长征路上育后人》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余安中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《传承》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宋勇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《古今交融》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张华建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《烈日系安危》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《所学所乐好光景》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《非遗传承——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罗甸阳戏》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陆明华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《独秀峰晨曦》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陈世福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《三桥同辉》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陈德祥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《日子有菌更鲜活》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林国慧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《微观生态：蜘蛛的日常》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郑国光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《同走共富路》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胡剑堂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《传承与守护》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柏时鸣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《都匀老城今昔》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洪开第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遵义会议惠育千秋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袁琴书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《黔岭之上 光海无垠》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贾庆祥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《云雾锁苗寨》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黄世林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《暖冬下河洗衣裳》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梅林果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《四月乌蒙，星雪映芳华》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谢凤莲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《栗喉蜂虎的恩爱生活》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蒙祖尧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《欢庆丰收喜迎苗年》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熊金华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《微观生态：黏菌的多样形态》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熊昭霞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《古驿道上的马帮》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樊川</w:t>
            </w:r>
          </w:p>
        </w:tc>
        <w:tc>
          <w:tcPr>
            <w:tcW w:w="5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《古法熬霜凝蜜意》</w:t>
            </w:r>
          </w:p>
        </w:tc>
      </w:tr>
    </w:tbl>
    <w:p>
      <w:pPr>
        <w:pStyle w:val="8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2098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2CEECE-7E80-43AF-929F-3619D187E7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EE20553-903F-41FD-9C62-39166C9AC03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E1BC55C-D6F1-4263-93A5-08CF902F917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DA78310-415C-4686-BCF9-A6F01067088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BC5B4E9-74F4-49FD-8DD4-CF8F320DC8E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13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13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F3628"/>
    <w:rsid w:val="03D918C1"/>
    <w:rsid w:val="042A624D"/>
    <w:rsid w:val="067B4C93"/>
    <w:rsid w:val="06F349F9"/>
    <w:rsid w:val="0891753F"/>
    <w:rsid w:val="0AC43BFC"/>
    <w:rsid w:val="0D7636AB"/>
    <w:rsid w:val="0F0F72B8"/>
    <w:rsid w:val="11537367"/>
    <w:rsid w:val="11B428B0"/>
    <w:rsid w:val="129814B0"/>
    <w:rsid w:val="14281A18"/>
    <w:rsid w:val="16A0669F"/>
    <w:rsid w:val="1AB53561"/>
    <w:rsid w:val="1B642891"/>
    <w:rsid w:val="1DBE5AE8"/>
    <w:rsid w:val="1F3D388D"/>
    <w:rsid w:val="1FBB5E12"/>
    <w:rsid w:val="1FFA4B9A"/>
    <w:rsid w:val="22BB4E36"/>
    <w:rsid w:val="23F603CF"/>
    <w:rsid w:val="243F4A09"/>
    <w:rsid w:val="25BC4182"/>
    <w:rsid w:val="25E00B77"/>
    <w:rsid w:val="265E5A48"/>
    <w:rsid w:val="28D50A2D"/>
    <w:rsid w:val="29822AC3"/>
    <w:rsid w:val="2A9E1303"/>
    <w:rsid w:val="318607FB"/>
    <w:rsid w:val="31866751"/>
    <w:rsid w:val="31D04385"/>
    <w:rsid w:val="32357734"/>
    <w:rsid w:val="34D50630"/>
    <w:rsid w:val="358E7A59"/>
    <w:rsid w:val="35D37B7A"/>
    <w:rsid w:val="379C0D15"/>
    <w:rsid w:val="38F6071E"/>
    <w:rsid w:val="3B657F38"/>
    <w:rsid w:val="3C604C1E"/>
    <w:rsid w:val="3C8E5259"/>
    <w:rsid w:val="3D6B048D"/>
    <w:rsid w:val="3D9F6509"/>
    <w:rsid w:val="3E5E5039"/>
    <w:rsid w:val="404339FE"/>
    <w:rsid w:val="4396089B"/>
    <w:rsid w:val="43F63ADC"/>
    <w:rsid w:val="450C0004"/>
    <w:rsid w:val="457D019B"/>
    <w:rsid w:val="45DD5444"/>
    <w:rsid w:val="45EC2FD4"/>
    <w:rsid w:val="47EE6503"/>
    <w:rsid w:val="4856016B"/>
    <w:rsid w:val="493D5F73"/>
    <w:rsid w:val="4AC944E9"/>
    <w:rsid w:val="4B3C4C66"/>
    <w:rsid w:val="4BF0784B"/>
    <w:rsid w:val="5114473D"/>
    <w:rsid w:val="53B0020F"/>
    <w:rsid w:val="54BB57F6"/>
    <w:rsid w:val="55E33464"/>
    <w:rsid w:val="56A65531"/>
    <w:rsid w:val="57DA041D"/>
    <w:rsid w:val="58061642"/>
    <w:rsid w:val="586D22E1"/>
    <w:rsid w:val="5C07178B"/>
    <w:rsid w:val="5D8E2823"/>
    <w:rsid w:val="5FB32A6C"/>
    <w:rsid w:val="63052C0B"/>
    <w:rsid w:val="632E729E"/>
    <w:rsid w:val="633907F2"/>
    <w:rsid w:val="63A73F2C"/>
    <w:rsid w:val="6582439F"/>
    <w:rsid w:val="66B02597"/>
    <w:rsid w:val="6955138D"/>
    <w:rsid w:val="6A547E53"/>
    <w:rsid w:val="6B3867EB"/>
    <w:rsid w:val="6E470F4F"/>
    <w:rsid w:val="72710EB7"/>
    <w:rsid w:val="7AF072A8"/>
    <w:rsid w:val="7BBA2452"/>
    <w:rsid w:val="7BC677B5"/>
    <w:rsid w:val="7BED75DA"/>
    <w:rsid w:val="7C8140CF"/>
    <w:rsid w:val="7E751B09"/>
    <w:rsid w:val="7F1D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-公1"/>
    <w:basedOn w:val="9"/>
    <w:next w:val="3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 w:line="240" w:lineRule="auto"/>
      <w:ind w:left="0" w:firstLine="200" w:firstLineChars="200"/>
      <w:jc w:val="both"/>
    </w:pPr>
    <w:rPr>
      <w:rFonts w:ascii="Calibri" w:hAnsi="Calibri" w:eastAsia="宋体" w:cs="Times New Roman"/>
      <w:color w:val="auto"/>
      <w:kern w:val="2"/>
      <w:sz w:val="21"/>
      <w:szCs w:val="21"/>
      <w:lang w:val="en-US" w:eastAsia="zh-CN" w:bidi="ar"/>
    </w:rPr>
  </w:style>
  <w:style w:type="paragraph" w:customStyle="1" w:styleId="9">
    <w:name w:val="正文 New New New New New New New New New New New New New New New New New New"/>
    <w:next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3112</Words>
  <Characters>3315</Characters>
  <Lines>0</Lines>
  <Paragraphs>0</Paragraphs>
  <TotalTime>20</TotalTime>
  <ScaleCrop>false</ScaleCrop>
  <LinksUpToDate>false</LinksUpToDate>
  <CharactersWithSpaces>3319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2026-03-30T11:55:00Z</dcterms:created>
  <dc:creator>win10</dc:creator>
  <cp:lastModifiedBy>李波</cp:lastModifiedBy>
  <dcterms:modified xsi:type="dcterms:W3CDTF">2026-07-28T09:03:18Z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KSOTemplateDocerSaveRecord">
    <vt:lpwstr>eyJoZGlkIjoiMDljYzUzMWQ4OWI0YzBkYjYzMDRhZTY5ZjZkYmFmYTgiLCJ1c2VySWQiOiIyNjM0MDA0MzIifQ==</vt:lpwstr>
  </property>
  <property fmtid="{D5CDD505-2E9C-101B-9397-08002B2CF9AE}" pid="4" name="ICV">
    <vt:lpwstr>B986113F2786463B9D508FF26AD4A1F6</vt:lpwstr>
  </property>
</Properties>
</file>